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DC6B" w14:textId="4DE326AA" w:rsidR="0080372B" w:rsidRPr="000C2F33" w:rsidRDefault="00000000">
      <w:pPr>
        <w:jc w:val="center"/>
        <w:rPr>
          <w:rFonts w:ascii="ヒラギノ角ゴ ProN W3" w:eastAsia="ヒラギノ角ゴ ProN W3" w:hAnsi="ヒラギノ角ゴ ProN W3" w:cs="ＭＳ Ｐゴシック"/>
          <w:b/>
          <w:sz w:val="24"/>
          <w:szCs w:val="24"/>
        </w:rPr>
      </w:pPr>
      <w:r w:rsidRPr="000C2F33">
        <w:rPr>
          <w:rFonts w:ascii="ヒラギノ角ゴ ProN W3" w:eastAsia="ヒラギノ角ゴ ProN W3" w:hAnsi="ヒラギノ角ゴ ProN W3" w:cs="ＭＳ Ｐゴシック"/>
          <w:b/>
          <w:sz w:val="24"/>
          <w:szCs w:val="24"/>
        </w:rPr>
        <w:t>令和</w:t>
      </w:r>
      <w:r w:rsidR="001E5C36" w:rsidRPr="000C2F33">
        <w:rPr>
          <w:rFonts w:ascii="ヒラギノ角ゴ ProN W3" w:eastAsia="ヒラギノ角ゴ ProN W3" w:hAnsi="ヒラギノ角ゴ ProN W3" w:cs="ＭＳ Ｐゴシック" w:hint="eastAsia"/>
          <w:b/>
          <w:sz w:val="24"/>
          <w:szCs w:val="24"/>
        </w:rPr>
        <w:t>5</w:t>
      </w:r>
      <w:r w:rsidRPr="000C2F33">
        <w:rPr>
          <w:rFonts w:ascii="ヒラギノ角ゴ ProN W3" w:eastAsia="ヒラギノ角ゴ ProN W3" w:hAnsi="ヒラギノ角ゴ ProN W3" w:cs="ＭＳ Ｐゴシック"/>
          <w:b/>
          <w:sz w:val="24"/>
          <w:szCs w:val="24"/>
        </w:rPr>
        <w:t>年度</w:t>
      </w:r>
      <w:r w:rsidR="000C2F33" w:rsidRPr="000C2F33">
        <w:rPr>
          <w:rFonts w:ascii="ヒラギノ角ゴ ProN W3" w:eastAsia="ヒラギノ角ゴ ProN W3" w:hAnsi="ヒラギノ角ゴ ProN W3" w:cs="ＭＳ ゴシック" w:hint="eastAsia"/>
          <w:b/>
          <w:color w:val="000000" w:themeColor="text1"/>
          <w:sz w:val="24"/>
          <w:szCs w:val="24"/>
        </w:rPr>
        <w:t>GIR若手研究者招聘支援</w:t>
      </w:r>
      <w:r w:rsidR="000C2F33" w:rsidRPr="000C2F33">
        <w:rPr>
          <w:rFonts w:ascii="ヒラギノ角ゴ ProN W3" w:eastAsia="ヒラギノ角ゴ ProN W3" w:hAnsi="ヒラギノ角ゴ ProN W3" w:cs="ＭＳ Ｐゴシック" w:hint="eastAsia"/>
          <w:b/>
          <w:sz w:val="24"/>
          <w:szCs w:val="24"/>
        </w:rPr>
        <w:t xml:space="preserve">　</w:t>
      </w:r>
      <w:r w:rsidR="000C2F33">
        <w:rPr>
          <w:rFonts w:ascii="ヒラギノ角ゴ ProN W3" w:eastAsia="ヒラギノ角ゴ ProN W3" w:hAnsi="ヒラギノ角ゴ ProN W3" w:cs="ＭＳ Ｐゴシック" w:hint="eastAsia"/>
          <w:b/>
          <w:sz w:val="24"/>
          <w:szCs w:val="24"/>
        </w:rPr>
        <w:t>申請</w:t>
      </w:r>
      <w:r w:rsidRPr="000C2F33">
        <w:rPr>
          <w:rFonts w:ascii="ヒラギノ角ゴ ProN W3" w:eastAsia="ヒラギノ角ゴ ProN W3" w:hAnsi="ヒラギノ角ゴ ProN W3" w:cs="ＭＳ Ｐゴシック"/>
          <w:b/>
          <w:sz w:val="24"/>
          <w:szCs w:val="24"/>
        </w:rPr>
        <w:t>書</w:t>
      </w:r>
    </w:p>
    <w:p w14:paraId="05804104" w14:textId="77777777" w:rsidR="006E26EB" w:rsidRDefault="006E26EB">
      <w:pPr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4CC6C807" w14:textId="61012F4B" w:rsidR="0080372B" w:rsidRDefault="00000000">
      <w:pPr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年　　月　　日</w:t>
      </w:r>
    </w:p>
    <w:p w14:paraId="00F4925B" w14:textId="77777777" w:rsidR="0080372B" w:rsidRDefault="0080372B">
      <w:pPr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1CA89E07" w14:textId="77777777" w:rsidR="0080372B" w:rsidRDefault="00000000">
      <w:pPr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※記入欄が不足している場合は適宜ページを追加してください。</w:t>
      </w:r>
    </w:p>
    <w:tbl>
      <w:tblPr>
        <w:tblStyle w:val="a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1701"/>
        <w:gridCol w:w="1161"/>
        <w:gridCol w:w="1873"/>
        <w:gridCol w:w="2808"/>
      </w:tblGrid>
      <w:tr w:rsidR="000C2F33" w14:paraId="0FB5F71A" w14:textId="77777777" w:rsidTr="002D7E98">
        <w:trPr>
          <w:trHeight w:val="680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5B8A5D79" w14:textId="62320E74" w:rsidR="000C2F33" w:rsidRPr="006E26EB" w:rsidRDefault="000C2F33" w:rsidP="006E26E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招聘</w:t>
            </w: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者氏名</w:t>
            </w:r>
          </w:p>
        </w:tc>
        <w:tc>
          <w:tcPr>
            <w:tcW w:w="7543" w:type="dxa"/>
            <w:gridSpan w:val="4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E66902E" w14:textId="6B76934D" w:rsidR="000C2F33" w:rsidRPr="000C2F33" w:rsidRDefault="000C2F33" w:rsidP="000C2F33">
            <w:pPr>
              <w:rPr>
                <w:rFonts w:ascii="Arial" w:eastAsia="Arial" w:hAnsi="Arial" w:cs="Arial" w:hint="eastAsia"/>
                <w:b/>
              </w:rPr>
            </w:pPr>
          </w:p>
        </w:tc>
      </w:tr>
      <w:tr w:rsidR="000C2F33" w14:paraId="31AB0BE4" w14:textId="77777777" w:rsidTr="002D7E98">
        <w:trPr>
          <w:trHeight w:val="680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3B36A9DB" w14:textId="786229A6" w:rsidR="000C2F33" w:rsidRPr="000B55DE" w:rsidRDefault="000C2F33" w:rsidP="000C2F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所属機関</w:t>
            </w:r>
          </w:p>
        </w:tc>
        <w:tc>
          <w:tcPr>
            <w:tcW w:w="7543" w:type="dxa"/>
            <w:gridSpan w:val="4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B1F0FB9" w14:textId="77777777" w:rsidR="000C2F33" w:rsidRPr="000C2F33" w:rsidRDefault="000C2F33" w:rsidP="000C2F33">
            <w:pPr>
              <w:rPr>
                <w:rFonts w:ascii="Arial" w:eastAsia="Arial" w:hAnsi="Arial" w:cs="Arial" w:hint="eastAsia"/>
                <w:b/>
              </w:rPr>
            </w:pPr>
          </w:p>
        </w:tc>
      </w:tr>
      <w:tr w:rsidR="002D7E98" w:rsidRPr="000B55DE" w14:paraId="2D75CB78" w14:textId="77777777" w:rsidTr="002D7E98">
        <w:trPr>
          <w:trHeight w:val="575"/>
        </w:trPr>
        <w:tc>
          <w:tcPr>
            <w:tcW w:w="1813" w:type="dxa"/>
            <w:vMerge w:val="restart"/>
            <w:tcBorders>
              <w:left w:val="single" w:sz="24" w:space="0" w:color="000000"/>
            </w:tcBorders>
            <w:vAlign w:val="center"/>
          </w:tcPr>
          <w:p w14:paraId="1AF5D0A1" w14:textId="036A4E40" w:rsidR="002D7E98" w:rsidRPr="000B55DE" w:rsidRDefault="002D7E98" w:rsidP="003317A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招聘者が</w:t>
            </w:r>
            <w:r w:rsidRPr="000B55DE">
              <w:rPr>
                <w:rFonts w:ascii="ＭＳ Ｐゴシック" w:eastAsia="ＭＳ Ｐゴシック" w:hAnsi="ＭＳ Ｐゴシック" w:cs="ＭＳ Ｐゴシック" w:hint="eastAsia"/>
                <w:b/>
              </w:rPr>
              <w:t>研</w:t>
            </w: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究者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の場合</w:t>
            </w:r>
          </w:p>
        </w:tc>
        <w:tc>
          <w:tcPr>
            <w:tcW w:w="1701" w:type="dxa"/>
            <w:vAlign w:val="center"/>
          </w:tcPr>
          <w:p w14:paraId="066996C7" w14:textId="77777777" w:rsidR="002D7E98" w:rsidRPr="000B55DE" w:rsidRDefault="002D7E98" w:rsidP="003317A2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部署・役職</w:t>
            </w:r>
          </w:p>
        </w:tc>
        <w:tc>
          <w:tcPr>
            <w:tcW w:w="5842" w:type="dxa"/>
            <w:gridSpan w:val="3"/>
            <w:tcBorders>
              <w:right w:val="single" w:sz="24" w:space="0" w:color="000000"/>
            </w:tcBorders>
            <w:vAlign w:val="center"/>
          </w:tcPr>
          <w:p w14:paraId="1BC9F2D6" w14:textId="77777777" w:rsidR="002D7E98" w:rsidRPr="000B55DE" w:rsidRDefault="002D7E98" w:rsidP="003317A2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</w:tr>
      <w:tr w:rsidR="002D7E98" w:rsidRPr="000B55DE" w14:paraId="14AAE4D9" w14:textId="77777777" w:rsidTr="002D7E98">
        <w:trPr>
          <w:trHeight w:val="407"/>
        </w:trPr>
        <w:tc>
          <w:tcPr>
            <w:tcW w:w="1813" w:type="dxa"/>
            <w:vMerge/>
            <w:tcBorders>
              <w:left w:val="single" w:sz="24" w:space="0" w:color="000000"/>
            </w:tcBorders>
            <w:vAlign w:val="center"/>
          </w:tcPr>
          <w:p w14:paraId="4EA4D393" w14:textId="77777777" w:rsidR="002D7E98" w:rsidRPr="000B55DE" w:rsidRDefault="002D7E98" w:rsidP="0033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BF7D03" w14:textId="77777777" w:rsidR="002D7E98" w:rsidRPr="000B55DE" w:rsidRDefault="002D7E98" w:rsidP="003317A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proofErr w:type="spellStart"/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WoS</w:t>
            </w:r>
            <w:proofErr w:type="spellEnd"/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データ</w:t>
            </w:r>
          </w:p>
        </w:tc>
        <w:tc>
          <w:tcPr>
            <w:tcW w:w="3034" w:type="dxa"/>
            <w:gridSpan w:val="2"/>
            <w:vAlign w:val="center"/>
          </w:tcPr>
          <w:p w14:paraId="78B6423F" w14:textId="77777777" w:rsidR="002D7E98" w:rsidRPr="000B55DE" w:rsidRDefault="002D7E98" w:rsidP="003317A2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Cs/>
              </w:rPr>
              <w:t xml:space="preserve">論文数：　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59C5CF34" w14:textId="77777777" w:rsidR="002D7E98" w:rsidRPr="000B55DE" w:rsidRDefault="002D7E98" w:rsidP="003317A2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Cs/>
              </w:rPr>
              <w:t xml:space="preserve">被引用数：　</w:t>
            </w:r>
          </w:p>
        </w:tc>
      </w:tr>
      <w:tr w:rsidR="002D7E98" w:rsidRPr="000B55DE" w14:paraId="110EF105" w14:textId="77777777" w:rsidTr="002D7E98">
        <w:trPr>
          <w:trHeight w:val="413"/>
        </w:trPr>
        <w:tc>
          <w:tcPr>
            <w:tcW w:w="1813" w:type="dxa"/>
            <w:vMerge/>
            <w:tcBorders>
              <w:left w:val="single" w:sz="24" w:space="0" w:color="000000"/>
            </w:tcBorders>
            <w:vAlign w:val="center"/>
          </w:tcPr>
          <w:p w14:paraId="7B1A12F9" w14:textId="77777777" w:rsidR="002D7E98" w:rsidRPr="000B55DE" w:rsidRDefault="002D7E98" w:rsidP="0033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256D8DD" w14:textId="77777777" w:rsidR="002D7E98" w:rsidRPr="000B55DE" w:rsidRDefault="002D7E98" w:rsidP="0033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15F4F310" w14:textId="77777777" w:rsidR="002D7E98" w:rsidRPr="000B55DE" w:rsidRDefault="002D7E98" w:rsidP="003317A2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Cs/>
              </w:rPr>
              <w:t xml:space="preserve">平均被引用数：　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711D6DEC" w14:textId="77777777" w:rsidR="002D7E98" w:rsidRPr="000B55DE" w:rsidRDefault="002D7E98" w:rsidP="003317A2">
            <w:pPr>
              <w:rPr>
                <w:rFonts w:ascii="Arial" w:eastAsia="Arial" w:hAnsi="Arial" w:cs="Arial"/>
                <w:bCs/>
              </w:rPr>
            </w:pPr>
            <w:r w:rsidRPr="000B55DE">
              <w:rPr>
                <w:rFonts w:ascii="Arial Unicode MS" w:eastAsia="Arial Unicode MS" w:hAnsi="Arial Unicode MS" w:cs="Arial Unicode MS"/>
                <w:b/>
              </w:rPr>
              <w:t>H-index</w:t>
            </w:r>
            <w:r>
              <w:rPr>
                <w:rFonts w:ascii="Arial Unicode MS" w:eastAsia="Arial Unicode MS" w:hAnsi="Arial Unicode MS" w:cs="Arial Unicode MS" w:hint="eastAsia"/>
                <w:bCs/>
              </w:rPr>
              <w:t>：</w:t>
            </w:r>
          </w:p>
        </w:tc>
      </w:tr>
      <w:tr w:rsidR="002D7E98" w14:paraId="443F48D3" w14:textId="77777777" w:rsidTr="006E26EB">
        <w:trPr>
          <w:trHeight w:val="465"/>
        </w:trPr>
        <w:tc>
          <w:tcPr>
            <w:tcW w:w="1813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5C9F9ACD" w14:textId="1E44647E" w:rsidR="002D7E98" w:rsidRPr="000B55DE" w:rsidRDefault="002D7E98" w:rsidP="000C2F3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招聘者が学生の場合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2029CE3" w14:textId="0315F561" w:rsidR="002D7E98" w:rsidRPr="002D7E98" w:rsidRDefault="002D7E98" w:rsidP="006E26EB">
            <w:pPr>
              <w:jc w:val="center"/>
              <w:rPr>
                <w:rFonts w:ascii="Arial" w:eastAsia="Arial" w:hAnsi="Arial" w:cs="Arial" w:hint="eastAsia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専攻・</w:t>
            </w: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学年</w:t>
            </w:r>
          </w:p>
        </w:tc>
        <w:tc>
          <w:tcPr>
            <w:tcW w:w="5842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F54D36A" w14:textId="77777777" w:rsidR="002D7E98" w:rsidRPr="000B55DE" w:rsidRDefault="002D7E98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</w:tr>
      <w:tr w:rsidR="002D7E98" w14:paraId="249EABEE" w14:textId="77777777" w:rsidTr="002D7E98">
        <w:trPr>
          <w:trHeight w:val="382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14:paraId="16FAD576" w14:textId="77777777" w:rsidR="002D7E98" w:rsidRPr="000B55DE" w:rsidRDefault="002D7E98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メールアドレス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D475543" w14:textId="7C8605D7" w:rsidR="002D7E98" w:rsidRPr="002D7E98" w:rsidRDefault="002D7E98" w:rsidP="002D7E98">
            <w:pPr>
              <w:rPr>
                <w:rFonts w:ascii="Arial" w:eastAsia="Arial" w:hAnsi="Arial" w:cs="Arial" w:hint="eastAsia"/>
                <w:b/>
              </w:rPr>
            </w:pPr>
          </w:p>
        </w:tc>
      </w:tr>
      <w:tr w:rsidR="000C2F33" w14:paraId="4B38F142" w14:textId="77777777" w:rsidTr="006E26EB">
        <w:trPr>
          <w:trHeight w:val="580"/>
        </w:trPr>
        <w:tc>
          <w:tcPr>
            <w:tcW w:w="1813" w:type="dxa"/>
            <w:tcBorders>
              <w:left w:val="single" w:sz="24" w:space="0" w:color="000000"/>
            </w:tcBorders>
            <w:vAlign w:val="center"/>
          </w:tcPr>
          <w:p w14:paraId="5224756D" w14:textId="48103391" w:rsidR="000C2F33" w:rsidRPr="000B55DE" w:rsidRDefault="006E26EB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入国</w:t>
            </w:r>
            <w:r w:rsidR="000C2F33" w:rsidRPr="000B55DE">
              <w:rPr>
                <w:rFonts w:ascii="ＭＳ Ｐゴシック" w:eastAsia="ＭＳ Ｐゴシック" w:hAnsi="ＭＳ Ｐゴシック" w:cs="ＭＳ Ｐゴシック"/>
                <w:b/>
              </w:rPr>
              <w:t>日</w:t>
            </w:r>
          </w:p>
        </w:tc>
        <w:tc>
          <w:tcPr>
            <w:tcW w:w="2862" w:type="dxa"/>
            <w:gridSpan w:val="2"/>
            <w:vAlign w:val="center"/>
          </w:tcPr>
          <w:p w14:paraId="5BB9BCE0" w14:textId="77777777" w:rsidR="000C2F33" w:rsidRPr="000B55DE" w:rsidRDefault="000C2F33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Cs/>
                <w:color w:val="BFBFBF"/>
              </w:rPr>
              <w:t>YY/MM/DD</w:t>
            </w:r>
          </w:p>
        </w:tc>
        <w:tc>
          <w:tcPr>
            <w:tcW w:w="1873" w:type="dxa"/>
            <w:vAlign w:val="center"/>
          </w:tcPr>
          <w:p w14:paraId="471B6EA9" w14:textId="77777777" w:rsidR="000C2F33" w:rsidRPr="000B55DE" w:rsidRDefault="000C2F33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帰国日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02712F87" w14:textId="77777777" w:rsidR="000C2F33" w:rsidRPr="000B55DE" w:rsidRDefault="000C2F33" w:rsidP="000C2F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Cs/>
                <w:color w:val="BFBFBF"/>
              </w:rPr>
              <w:t>YY/MM/DD</w:t>
            </w:r>
          </w:p>
        </w:tc>
      </w:tr>
      <w:tr w:rsidR="002D7E98" w14:paraId="6E36053A" w14:textId="77777777" w:rsidTr="002D7E98">
        <w:trPr>
          <w:trHeight w:val="445"/>
        </w:trPr>
        <w:tc>
          <w:tcPr>
            <w:tcW w:w="1813" w:type="dxa"/>
            <w:tcBorders>
              <w:left w:val="single" w:sz="24" w:space="0" w:color="000000"/>
            </w:tcBorders>
            <w:vAlign w:val="center"/>
          </w:tcPr>
          <w:p w14:paraId="0F525B42" w14:textId="26C1CAFF" w:rsidR="002D7E98" w:rsidRPr="000B55DE" w:rsidRDefault="002D7E98" w:rsidP="002D7E98">
            <w:pPr>
              <w:jc w:val="center"/>
              <w:rPr>
                <w:rFonts w:ascii="Arial" w:eastAsia="Arial" w:hAnsi="Arial" w:cs="Arial"/>
                <w:b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研究課題名</w:t>
            </w:r>
          </w:p>
        </w:tc>
        <w:tc>
          <w:tcPr>
            <w:tcW w:w="7543" w:type="dxa"/>
            <w:gridSpan w:val="4"/>
            <w:tcBorders>
              <w:right w:val="single" w:sz="24" w:space="0" w:color="000000"/>
            </w:tcBorders>
            <w:vAlign w:val="center"/>
          </w:tcPr>
          <w:p w14:paraId="10BE43A7" w14:textId="77777777" w:rsidR="002D7E98" w:rsidRPr="000B55DE" w:rsidRDefault="002D7E98" w:rsidP="002D7E98">
            <w:pPr>
              <w:rPr>
                <w:rFonts w:ascii="ＭＳ Ｐゴシック" w:eastAsia="ＭＳ Ｐゴシック" w:hAnsi="ＭＳ Ｐゴシック" w:cs="ＭＳ Ｐゴシック"/>
                <w:bCs/>
                <w:color w:val="BFBFBF"/>
              </w:rPr>
            </w:pPr>
          </w:p>
        </w:tc>
      </w:tr>
      <w:tr w:rsidR="002D7E98" w14:paraId="4FF01DB9" w14:textId="77777777" w:rsidTr="002D7E98">
        <w:trPr>
          <w:trHeight w:val="2853"/>
        </w:trPr>
        <w:tc>
          <w:tcPr>
            <w:tcW w:w="1813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14:paraId="3027C61A" w14:textId="77777777" w:rsidR="002D7E98" w:rsidRPr="000B55DE" w:rsidRDefault="002D7E98" w:rsidP="002D7E9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概要説明</w:t>
            </w:r>
          </w:p>
        </w:tc>
        <w:tc>
          <w:tcPr>
            <w:tcW w:w="7543" w:type="dxa"/>
            <w:gridSpan w:val="4"/>
            <w:tcBorders>
              <w:bottom w:val="single" w:sz="18" w:space="0" w:color="000000"/>
              <w:right w:val="single" w:sz="24" w:space="0" w:color="000000"/>
            </w:tcBorders>
          </w:tcPr>
          <w:p w14:paraId="00E79948" w14:textId="77777777" w:rsidR="002D7E98" w:rsidRPr="000B55DE" w:rsidRDefault="002D7E98" w:rsidP="002D7E98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</w:tr>
      <w:tr w:rsidR="002D7E98" w14:paraId="0D247ED8" w14:textId="77777777" w:rsidTr="002D7E98">
        <w:trPr>
          <w:trHeight w:val="680"/>
        </w:trPr>
        <w:tc>
          <w:tcPr>
            <w:tcW w:w="1813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14:paraId="28A80B5A" w14:textId="760EA758" w:rsidR="002D7E98" w:rsidRPr="002D7E98" w:rsidRDefault="002D7E98" w:rsidP="002D7E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受入</w:t>
            </w: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教員氏名</w:t>
            </w:r>
          </w:p>
        </w:tc>
        <w:tc>
          <w:tcPr>
            <w:tcW w:w="7543" w:type="dxa"/>
            <w:gridSpan w:val="4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51C852FC" w14:textId="77777777" w:rsidR="002D7E98" w:rsidRPr="000B55DE" w:rsidRDefault="002D7E98" w:rsidP="002D7E98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</w:tr>
      <w:tr w:rsidR="002D7E98" w14:paraId="31510D52" w14:textId="77777777" w:rsidTr="006E26EB">
        <w:trPr>
          <w:trHeight w:val="2468"/>
        </w:trPr>
        <w:tc>
          <w:tcPr>
            <w:tcW w:w="181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DB24861" w14:textId="02257B00" w:rsidR="002D7E98" w:rsidRPr="000B55DE" w:rsidRDefault="002D7E98" w:rsidP="002D7E9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受入</w:t>
            </w: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教員</w:t>
            </w:r>
          </w:p>
          <w:p w14:paraId="6B8FA7FF" w14:textId="734C25BA" w:rsidR="002D7E98" w:rsidRPr="000B55DE" w:rsidRDefault="002D7E98" w:rsidP="002D7E98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</w:rPr>
            </w:pPr>
            <w:r w:rsidRPr="000B55DE">
              <w:rPr>
                <w:rFonts w:ascii="ＭＳ Ｐゴシック" w:eastAsia="ＭＳ Ｐゴシック" w:hAnsi="ＭＳ Ｐゴシック" w:cs="ＭＳ Ｐゴシック"/>
                <w:b/>
              </w:rPr>
              <w:t>推薦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理由</w:t>
            </w:r>
          </w:p>
        </w:tc>
        <w:tc>
          <w:tcPr>
            <w:tcW w:w="7543" w:type="dxa"/>
            <w:gridSpan w:val="4"/>
            <w:tcBorders>
              <w:bottom w:val="single" w:sz="24" w:space="0" w:color="000000"/>
              <w:right w:val="single" w:sz="24" w:space="0" w:color="000000"/>
            </w:tcBorders>
          </w:tcPr>
          <w:p w14:paraId="012CDE19" w14:textId="77777777" w:rsidR="002D7E98" w:rsidRPr="000B55DE" w:rsidRDefault="002D7E98" w:rsidP="002D7E98">
            <w:pPr>
              <w:rPr>
                <w:rFonts w:ascii="ＭＳ Ｐゴシック" w:eastAsia="ＭＳ Ｐゴシック" w:hAnsi="ＭＳ Ｐゴシック" w:cs="ＭＳ Ｐゴシック"/>
                <w:bCs/>
              </w:rPr>
            </w:pPr>
          </w:p>
        </w:tc>
      </w:tr>
    </w:tbl>
    <w:p w14:paraId="0D78CB06" w14:textId="62EC2FE2" w:rsidR="00B15BB4" w:rsidRDefault="00B15BB4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9F5D103" w14:textId="77777777" w:rsidR="00B15BB4" w:rsidRDefault="00B15BB4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br w:type="page"/>
      </w:r>
    </w:p>
    <w:p w14:paraId="5FD0A8E5" w14:textId="77777777" w:rsidR="0080372B" w:rsidRDefault="0080372B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485"/>
      </w:tblGrid>
      <w:tr w:rsidR="0080372B" w14:paraId="02C5315A" w14:textId="77777777">
        <w:trPr>
          <w:trHeight w:val="680"/>
        </w:trPr>
        <w:tc>
          <w:tcPr>
            <w:tcW w:w="93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CD1AC21" w14:textId="31956BFE" w:rsidR="0080372B" w:rsidRDefault="006E26E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8"/>
                <w:szCs w:val="28"/>
              </w:rPr>
              <w:t>研究</w:t>
            </w:r>
            <w:r w:rsidR="00000000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計画</w:t>
            </w:r>
          </w:p>
        </w:tc>
      </w:tr>
      <w:tr w:rsidR="0080372B" w14:paraId="46C05460" w14:textId="77777777">
        <w:trPr>
          <w:trHeight w:val="680"/>
        </w:trPr>
        <w:tc>
          <w:tcPr>
            <w:tcW w:w="1871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5F22" w14:textId="77777777" w:rsidR="0080372B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研究課題名</w:t>
            </w:r>
          </w:p>
        </w:tc>
        <w:tc>
          <w:tcPr>
            <w:tcW w:w="7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A735CEA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80372B" w14:paraId="4FCD1F26" w14:textId="77777777" w:rsidTr="006E26EB">
        <w:trPr>
          <w:trHeight w:val="2638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B71B8C5" w14:textId="4F3F2641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【研究目的】</w:t>
            </w:r>
          </w:p>
          <w:p w14:paraId="34CA4BDD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0372B" w14:paraId="083C0E58" w14:textId="77777777">
        <w:trPr>
          <w:trHeight w:val="2835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B30C1AF" w14:textId="61851F58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【研究方法】</w:t>
            </w:r>
          </w:p>
          <w:p w14:paraId="688317FC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80372B" w14:paraId="7D5738F1" w14:textId="77777777">
        <w:trPr>
          <w:trHeight w:val="2268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2FEF9C0" w14:textId="0ADD2946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【予想される成果】</w:t>
            </w:r>
          </w:p>
          <w:p w14:paraId="0ABFDB92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80372B" w14:paraId="3257A249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163082A2" w14:textId="74F234B6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【国際共著論文の予定】</w:t>
            </w:r>
          </w:p>
          <w:p w14:paraId="5E104C9A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80372B" w14:paraId="68AD66D4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66F9AB66" w14:textId="158F80EF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【派遣期間中の宿泊先】</w:t>
            </w:r>
          </w:p>
          <w:p w14:paraId="133162F1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80372B" w14:paraId="2F413F62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4EC475" w14:textId="3D51FDB5" w:rsidR="0080372B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【その他】</w:t>
            </w:r>
          </w:p>
          <w:p w14:paraId="6BD3967E" w14:textId="77777777" w:rsidR="0080372B" w:rsidRDefault="0080372B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</w:tbl>
    <w:p w14:paraId="4FE48BB9" w14:textId="77777777" w:rsidR="0080372B" w:rsidRDefault="0080372B">
      <w:pPr>
        <w:widowControl/>
        <w:jc w:val="left"/>
        <w:rPr>
          <w:rFonts w:ascii="ＭＳ Ｐゴシック" w:eastAsia="ＭＳ Ｐゴシック" w:hAnsi="ＭＳ Ｐゴシック" w:cs="ＭＳ Ｐゴシック" w:hint="eastAsia"/>
          <w:sz w:val="22"/>
          <w:szCs w:val="22"/>
        </w:rPr>
      </w:pPr>
    </w:p>
    <w:p w14:paraId="1AF3A977" w14:textId="77777777" w:rsidR="0080372B" w:rsidRDefault="0080372B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6F509527" w14:textId="77777777" w:rsidR="0080372B" w:rsidRDefault="0080372B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4"/>
        <w:tblW w:w="935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89"/>
        <w:gridCol w:w="3149"/>
      </w:tblGrid>
      <w:tr w:rsidR="0080372B" w14:paraId="32F98160" w14:textId="77777777" w:rsidTr="006E26EB">
        <w:trPr>
          <w:trHeight w:val="680"/>
        </w:trPr>
        <w:tc>
          <w:tcPr>
            <w:tcW w:w="3118" w:type="dxa"/>
            <w:vAlign w:val="center"/>
          </w:tcPr>
          <w:p w14:paraId="4AA01666" w14:textId="318E0CE5" w:rsidR="0080372B" w:rsidRDefault="006E26EB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GIRからの</w:t>
            </w:r>
            <w:r w:rsidR="00000000"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招聘状</w:t>
            </w:r>
          </w:p>
        </w:tc>
        <w:tc>
          <w:tcPr>
            <w:tcW w:w="3089" w:type="dxa"/>
            <w:vAlign w:val="center"/>
          </w:tcPr>
          <w:p w14:paraId="53C769CD" w14:textId="53DDF988" w:rsidR="0080372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必要</w:t>
            </w:r>
          </w:p>
        </w:tc>
        <w:tc>
          <w:tcPr>
            <w:tcW w:w="3149" w:type="dxa"/>
            <w:vAlign w:val="center"/>
          </w:tcPr>
          <w:p w14:paraId="48D1C82F" w14:textId="05BACBAC" w:rsidR="0080372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不要</w:t>
            </w:r>
          </w:p>
        </w:tc>
      </w:tr>
    </w:tbl>
    <w:p w14:paraId="28E51299" w14:textId="77777777" w:rsidR="0080372B" w:rsidRDefault="0080372B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89"/>
        <w:gridCol w:w="3149"/>
      </w:tblGrid>
      <w:tr w:rsidR="0080372B" w14:paraId="47ED5568" w14:textId="77777777" w:rsidTr="006E26EB">
        <w:trPr>
          <w:trHeight w:val="697"/>
        </w:trPr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8CF1" w14:textId="77777777" w:rsidR="0080372B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安全保障輸出管理</w:t>
            </w:r>
          </w:p>
        </w:tc>
        <w:tc>
          <w:tcPr>
            <w:tcW w:w="30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C1DC" w14:textId="42A7CC8C" w:rsidR="0080372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非該当</w:t>
            </w:r>
          </w:p>
        </w:tc>
        <w:tc>
          <w:tcPr>
            <w:tcW w:w="31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755F6E4" w14:textId="136826FB" w:rsidR="0080372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該当</w:t>
            </w:r>
          </w:p>
        </w:tc>
      </w:tr>
      <w:tr w:rsidR="006E26EB" w14:paraId="7FAABFAD" w14:textId="77777777" w:rsidTr="006E26EB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42AE" w14:textId="0D7EDB07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生物多様性基本法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4D0D" w14:textId="7A1F5FC5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非該当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51B9EE0" w14:textId="3721F3AD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該当</w:t>
            </w:r>
          </w:p>
        </w:tc>
      </w:tr>
      <w:tr w:rsidR="006E26EB" w14:paraId="57AF3FFC" w14:textId="77777777" w:rsidTr="006E26EB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E14A1A5" w14:textId="77777777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ＡＢＳ関連法令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0516141" w14:textId="6941F0A8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非該当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198279" w14:textId="03FC8AF7" w:rsidR="006E26EB" w:rsidRDefault="006E26EB" w:rsidP="006E26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該当</w:t>
            </w:r>
          </w:p>
        </w:tc>
      </w:tr>
    </w:tbl>
    <w:p w14:paraId="79369344" w14:textId="77777777" w:rsidR="0080372B" w:rsidRDefault="0080372B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sectPr w:rsidR="0080372B">
      <w:pgSz w:w="11906" w:h="16838"/>
      <w:pgMar w:top="1701" w:right="1134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2B"/>
    <w:rsid w:val="000B55DE"/>
    <w:rsid w:val="000C2F33"/>
    <w:rsid w:val="001E5C36"/>
    <w:rsid w:val="002D7E98"/>
    <w:rsid w:val="004D4679"/>
    <w:rsid w:val="006E26EB"/>
    <w:rsid w:val="0080372B"/>
    <w:rsid w:val="00B15BB4"/>
    <w:rsid w:val="00E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5AE35"/>
  <w15:docId w15:val="{B0838CA7-BB44-5A49-A4E3-A288349C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E7"/>
  </w:style>
  <w:style w:type="paragraph" w:styleId="a7">
    <w:name w:val="footer"/>
    <w:basedOn w:val="a"/>
    <w:link w:val="a8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E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FYYa7VCiMAhdYUWNy4+LOboP0A==">AMUW2mWffrHpkWkLwIMSMI+ob3su4RP0wHLn/I5O8phuLwGxVPOORXQKZ7PS7HHqTThYKyWfom+WDxkU0x+a9oOOXBRVM/r4+UFuuceSl7z49iPZ13bKcOZlVrYw4oupO+8u7LzhTDbrAouG+9gedfHVmJZtVDLiwYyrO8zUahaYnUOVZpBJsniqDwVvlHAXKOfAtiofPYYnzxPMqDTlSL/4mNaIXZ94C45gIv2rYVlZDQ6lpdvpI/ztVKzfce7Yuee2yO1gJ+rXryoeGEIjFpyDrPgEXMlLWhCcVlqHVCUME6GqSjSxyS2WKjWdOL/sfGV0125IjDW73HHK8JapwcweYzljPkfOCPtRzyr08hnvTUWQQyUPUJ0YQfxM8an/XNLwUKn4Wfmh6EaDepRYJEFzOONH+Fng1WKWHydpjixjYMzYYWEIvLrf51Cun0YnqjY0/4WvcRfCkfJhP2Yk4tUDaP9eW8WNVXNSxnxK+SYbRWAi95QCkyrYBnM9GO88Zar4kG+nPZrZbOd7ivgVpNjAwgAj6EtOrB5BHgFGFBAKmSDAyoxj+GWA4Pmg0161GWvUL15X4EZ08CwEENPCCVT7ENHruGnOg/amcZq8hcseCOR8JEY4F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UCHINO Yasunori</cp:lastModifiedBy>
  <cp:revision>5</cp:revision>
  <dcterms:created xsi:type="dcterms:W3CDTF">2016-03-28T01:24:00Z</dcterms:created>
  <dcterms:modified xsi:type="dcterms:W3CDTF">2023-04-11T09:32:00Z</dcterms:modified>
</cp:coreProperties>
</file>